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>а 2017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D505B5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проводились проверки качества предоставляемых социальных услуг, их своевременность и результативность. 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A2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 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Pr="003C555D" w:rsidRDefault="00AC0380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3848C1">
        <w:rPr>
          <w:rFonts w:ascii="Times New Roman" w:hAnsi="Times New Roman" w:cs="Times New Roman"/>
          <w:sz w:val="24"/>
          <w:szCs w:val="24"/>
        </w:rPr>
        <w:t>3</w:t>
      </w:r>
      <w:r w:rsidR="00E460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E460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1 телеграмма с Благодарностью.</w:t>
      </w:r>
      <w:bookmarkStart w:id="0" w:name="_GoBack"/>
      <w:bookmarkEnd w:id="0"/>
    </w:p>
    <w:sectPr w:rsidR="00D505B5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1364F8"/>
    <w:rsid w:val="001B0C55"/>
    <w:rsid w:val="001D7CBE"/>
    <w:rsid w:val="002210EA"/>
    <w:rsid w:val="002B7E63"/>
    <w:rsid w:val="00331ACD"/>
    <w:rsid w:val="003340C0"/>
    <w:rsid w:val="003848C1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66050A"/>
    <w:rsid w:val="00760FA3"/>
    <w:rsid w:val="0084781E"/>
    <w:rsid w:val="008C1F30"/>
    <w:rsid w:val="009164EA"/>
    <w:rsid w:val="009E05FF"/>
    <w:rsid w:val="00AC0380"/>
    <w:rsid w:val="00B47CF7"/>
    <w:rsid w:val="00CA214F"/>
    <w:rsid w:val="00CE623E"/>
    <w:rsid w:val="00D505B5"/>
    <w:rsid w:val="00D52173"/>
    <w:rsid w:val="00D6657D"/>
    <w:rsid w:val="00DF6E09"/>
    <w:rsid w:val="00E14EF8"/>
    <w:rsid w:val="00E2066E"/>
    <w:rsid w:val="00E37D38"/>
    <w:rsid w:val="00E46085"/>
    <w:rsid w:val="00EE4CFC"/>
    <w:rsid w:val="00F2418A"/>
    <w:rsid w:val="00F7642F"/>
    <w:rsid w:val="00FB337F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2014-11-28T07:10:00Z</cp:lastPrinted>
  <dcterms:created xsi:type="dcterms:W3CDTF">2017-12-27T06:57:00Z</dcterms:created>
  <dcterms:modified xsi:type="dcterms:W3CDTF">2018-01-16T05:39:00Z</dcterms:modified>
</cp:coreProperties>
</file>